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9B14" w14:textId="250FEDDC" w:rsidR="00511D78" w:rsidRPr="00AC0768" w:rsidRDefault="00611DB8" w:rsidP="0093523A">
      <w:pPr>
        <w:jc w:val="center"/>
        <w:rPr>
          <w:rFonts w:eastAsia="Times New Roman" w:cs="Times New Roman"/>
          <w:color w:val="000000"/>
        </w:rPr>
      </w:pPr>
      <w:r w:rsidRPr="00AC0768">
        <w:rPr>
          <w:rFonts w:eastAsia="Times New Roman" w:cs="Times New Roman"/>
          <w:b/>
          <w:bCs/>
          <w:color w:val="000000"/>
        </w:rPr>
        <w:t>Statistics for Psychology - PSYCH-UH 1004Q</w:t>
      </w:r>
    </w:p>
    <w:p w14:paraId="030AA6FA" w14:textId="685A7951" w:rsidR="00611DB8" w:rsidRPr="00AC0768" w:rsidRDefault="00611DB8" w:rsidP="0093523A">
      <w:pPr>
        <w:jc w:val="center"/>
        <w:rPr>
          <w:rFonts w:eastAsia="Times New Roman" w:cs="Times New Roman"/>
          <w:color w:val="000000"/>
        </w:rPr>
      </w:pPr>
      <w:r w:rsidRPr="00AC0768">
        <w:rPr>
          <w:rFonts w:eastAsia="Times New Roman" w:cs="Times New Roman"/>
          <w:b/>
          <w:bCs/>
          <w:color w:val="000000"/>
        </w:rPr>
        <w:t>Homework #</w:t>
      </w:r>
      <w:r w:rsidR="00605A5B">
        <w:rPr>
          <w:rFonts w:eastAsia="Times New Roman" w:cs="Times New Roman"/>
          <w:b/>
          <w:bCs/>
          <w:color w:val="000000"/>
        </w:rPr>
        <w:t>7</w:t>
      </w:r>
      <w:r w:rsidRPr="00AC0768">
        <w:rPr>
          <w:rFonts w:eastAsia="Times New Roman" w:cs="Times New Roman"/>
          <w:b/>
          <w:bCs/>
          <w:color w:val="000000"/>
        </w:rPr>
        <w:t xml:space="preserve"> </w:t>
      </w:r>
    </w:p>
    <w:p w14:paraId="2209BB2D" w14:textId="2FCA9CF0" w:rsidR="00C31A09" w:rsidRPr="000331B9" w:rsidRDefault="00820467" w:rsidP="0093523A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14</w:t>
      </w:r>
      <w:r w:rsidR="00D13424" w:rsidRPr="00AC0768">
        <w:rPr>
          <w:rFonts w:eastAsia="Times New Roman" w:cs="Times New Roman"/>
          <w:color w:val="000000"/>
        </w:rPr>
        <w:t xml:space="preserve"> </w:t>
      </w:r>
      <w:r w:rsidR="00995666" w:rsidRPr="00AC0768">
        <w:rPr>
          <w:rFonts w:eastAsia="Times New Roman" w:cs="Times New Roman"/>
          <w:color w:val="000000"/>
        </w:rPr>
        <w:t>points</w:t>
      </w:r>
    </w:p>
    <w:p w14:paraId="6658BA8F" w14:textId="6864A393" w:rsidR="008162E3" w:rsidRDefault="008162E3" w:rsidP="005816B5">
      <w:pPr>
        <w:jc w:val="both"/>
      </w:pPr>
    </w:p>
    <w:p w14:paraId="5FDDA5A1" w14:textId="27737851" w:rsidR="003B0650" w:rsidRDefault="003B0650" w:rsidP="003B0650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(The homework assignments will never require you to use R</w:t>
      </w:r>
      <w:r w:rsidR="007B70BF">
        <w:rPr>
          <w:rFonts w:eastAsia="Times New Roman" w:cs="Times New Roman"/>
          <w:color w:val="000000"/>
        </w:rPr>
        <w:t xml:space="preserve"> unless the problem explicitly says “use this R code”</w:t>
      </w:r>
      <w:r>
        <w:rPr>
          <w:rFonts w:eastAsia="Times New Roman" w:cs="Times New Roman"/>
          <w:color w:val="000000"/>
        </w:rPr>
        <w:t xml:space="preserve">. </w:t>
      </w:r>
      <w:r w:rsidR="007B70BF">
        <w:rPr>
          <w:rFonts w:eastAsia="Times New Roman" w:cs="Times New Roman"/>
          <w:color w:val="000000"/>
        </w:rPr>
        <w:t>For other problems,</w:t>
      </w:r>
      <w:r>
        <w:rPr>
          <w:rFonts w:eastAsia="Times New Roman" w:cs="Times New Roman"/>
          <w:color w:val="000000"/>
        </w:rPr>
        <w:t xml:space="preserve"> can use R if you find it useful, </w:t>
      </w:r>
      <w:r w:rsidR="007B70BF">
        <w:rPr>
          <w:rFonts w:eastAsia="Times New Roman" w:cs="Times New Roman"/>
          <w:color w:val="000000"/>
        </w:rPr>
        <w:t>they should be</w:t>
      </w:r>
      <w:r>
        <w:rPr>
          <w:rFonts w:eastAsia="Times New Roman" w:cs="Times New Roman"/>
          <w:color w:val="000000"/>
        </w:rPr>
        <w:t xml:space="preserve"> completed easily by hand.)</w:t>
      </w:r>
    </w:p>
    <w:p w14:paraId="576DA3F4" w14:textId="23F4E9E6" w:rsidR="003E1E6E" w:rsidRDefault="003E1E6E" w:rsidP="003E1E6E"/>
    <w:p w14:paraId="05BDDE58" w14:textId="77777777" w:rsidR="00D975DE" w:rsidRDefault="00D975DE" w:rsidP="003E1E6E"/>
    <w:p w14:paraId="730824BB" w14:textId="43BE913B" w:rsidR="00007A61" w:rsidRDefault="00594479" w:rsidP="00D975DE">
      <w:pPr>
        <w:ind w:left="284" w:hanging="284"/>
        <w:jc w:val="both"/>
        <w:rPr>
          <w:rFonts w:cs="Times New Roman"/>
          <w:color w:val="231F20"/>
        </w:rPr>
      </w:pPr>
      <w:r>
        <w:t>1</w:t>
      </w:r>
      <w:r w:rsidR="00D975DE">
        <w:t xml:space="preserve">. </w:t>
      </w:r>
      <w:r w:rsidR="00007A61">
        <w:t xml:space="preserve"> </w:t>
      </w:r>
      <w:r w:rsidR="00D975DE" w:rsidRPr="00D975DE">
        <w:rPr>
          <w:rFonts w:cs="Times New Roman"/>
          <w:color w:val="231F20"/>
        </w:rPr>
        <w:t xml:space="preserve">a. </w:t>
      </w:r>
      <w:r w:rsidR="00007A61" w:rsidRPr="00D975DE">
        <w:rPr>
          <w:rFonts w:cs="Times New Roman"/>
          <w:color w:val="231F20"/>
        </w:rPr>
        <w:t xml:space="preserve">How many degrees of freedom would there be for a paired </w:t>
      </w:r>
      <w:r w:rsidR="00007A61" w:rsidRPr="00D975DE">
        <w:rPr>
          <w:rFonts w:cs="Times New Roman"/>
          <w:i/>
          <w:iCs/>
          <w:color w:val="231F20"/>
        </w:rPr>
        <w:t>t</w:t>
      </w:r>
      <w:r w:rsidR="00007A61" w:rsidRPr="00D975DE">
        <w:rPr>
          <w:rFonts w:cs="Times New Roman"/>
          <w:color w:val="231F20"/>
        </w:rPr>
        <w:t>-test with a sample size of 25?</w:t>
      </w:r>
      <w:r w:rsidR="00D975DE" w:rsidRPr="00D975DE">
        <w:rPr>
          <w:rFonts w:cs="Times New Roman"/>
          <w:color w:val="231F20"/>
        </w:rPr>
        <w:t xml:space="preserve"> </w:t>
      </w:r>
      <w:r w:rsidR="00D975DE">
        <w:t>(1 point)</w:t>
      </w:r>
      <w:r w:rsidR="00D975DE">
        <w:rPr>
          <w:rFonts w:cs="Times New Roman"/>
          <w:color w:val="231F20"/>
        </w:rPr>
        <w:t xml:space="preserve"> </w:t>
      </w:r>
    </w:p>
    <w:p w14:paraId="2660A8F7" w14:textId="77777777" w:rsidR="00D975DE" w:rsidRPr="00C977D8" w:rsidRDefault="00D975DE" w:rsidP="00D975DE">
      <w:pPr>
        <w:jc w:val="both"/>
        <w:rPr>
          <w:rFonts w:cs="Times New Roman"/>
          <w:color w:val="231F20"/>
        </w:rPr>
      </w:pPr>
    </w:p>
    <w:p w14:paraId="3D997C1F" w14:textId="653ED54F" w:rsidR="00007A61" w:rsidRDefault="00D975DE" w:rsidP="00D975DE">
      <w:pPr>
        <w:autoSpaceDE w:val="0"/>
        <w:autoSpaceDN w:val="0"/>
        <w:adjustRightInd w:val="0"/>
        <w:ind w:left="284"/>
        <w:jc w:val="both"/>
      </w:pPr>
      <w:r>
        <w:rPr>
          <w:rFonts w:cs="Times New Roman"/>
          <w:color w:val="231F20"/>
        </w:rPr>
        <w:t xml:space="preserve">b. </w:t>
      </w:r>
      <w:r w:rsidR="00007A61" w:rsidRPr="00D975DE">
        <w:rPr>
          <w:rFonts w:cs="Times New Roman"/>
          <w:color w:val="231F20"/>
        </w:rPr>
        <w:t xml:space="preserve">What is the critical </w:t>
      </w:r>
      <w:r w:rsidR="00007A61" w:rsidRPr="00D975DE">
        <w:rPr>
          <w:rFonts w:cs="Times New Roman"/>
          <w:i/>
          <w:iCs/>
          <w:color w:val="231F20"/>
        </w:rPr>
        <w:t>t</w:t>
      </w:r>
      <w:r w:rsidR="00007A61" w:rsidRPr="00D975DE">
        <w:rPr>
          <w:rFonts w:cs="Times New Roman"/>
          <w:color w:val="231F20"/>
        </w:rPr>
        <w:t xml:space="preserve"> for a one tailed test for α=.05 (for the above test: paired, 25 participants)?</w:t>
      </w:r>
      <w:r>
        <w:rPr>
          <w:rFonts w:cs="Times New Roman"/>
          <w:color w:val="231F20"/>
        </w:rPr>
        <w:t xml:space="preserve"> </w:t>
      </w:r>
      <w:r>
        <w:t>(1 point)</w:t>
      </w:r>
    </w:p>
    <w:p w14:paraId="368A1FC7" w14:textId="77777777" w:rsidR="00D975DE" w:rsidRPr="00C977D8" w:rsidRDefault="00D975DE" w:rsidP="00D975DE">
      <w:pPr>
        <w:autoSpaceDE w:val="0"/>
        <w:autoSpaceDN w:val="0"/>
        <w:adjustRightInd w:val="0"/>
        <w:ind w:left="284"/>
        <w:jc w:val="both"/>
        <w:rPr>
          <w:rFonts w:cs="Times New Roman"/>
          <w:color w:val="231F20"/>
        </w:rPr>
      </w:pPr>
    </w:p>
    <w:p w14:paraId="3D6DBDEF" w14:textId="6BF1D43B" w:rsidR="00007A61" w:rsidRDefault="00D975DE" w:rsidP="00D975DE">
      <w:pPr>
        <w:autoSpaceDE w:val="0"/>
        <w:autoSpaceDN w:val="0"/>
        <w:adjustRightInd w:val="0"/>
        <w:ind w:left="284"/>
        <w:jc w:val="both"/>
      </w:pPr>
      <w:r>
        <w:rPr>
          <w:rFonts w:cs="Times New Roman"/>
          <w:color w:val="231F20"/>
        </w:rPr>
        <w:t xml:space="preserve">c. </w:t>
      </w:r>
      <w:r w:rsidR="00007A61" w:rsidRPr="00D975DE">
        <w:rPr>
          <w:rFonts w:cs="Times New Roman"/>
          <w:color w:val="231F20"/>
        </w:rPr>
        <w:t xml:space="preserve">How many degrees of freedom would there be for an independent samples </w:t>
      </w:r>
      <w:r w:rsidR="00007A61" w:rsidRPr="00D975DE">
        <w:rPr>
          <w:rFonts w:cs="Times New Roman"/>
          <w:i/>
          <w:iCs/>
          <w:color w:val="231F20"/>
        </w:rPr>
        <w:t>t</w:t>
      </w:r>
      <w:r w:rsidR="00007A61" w:rsidRPr="00D975DE">
        <w:rPr>
          <w:rFonts w:cs="Times New Roman"/>
          <w:color w:val="231F20"/>
        </w:rPr>
        <w:t xml:space="preserve">-test with a sample size of 13 in each group? </w:t>
      </w:r>
      <w:r>
        <w:t>(1 point)</w:t>
      </w:r>
    </w:p>
    <w:p w14:paraId="3767CB74" w14:textId="77777777" w:rsidR="00D975DE" w:rsidRPr="00C977D8" w:rsidRDefault="00D975DE" w:rsidP="00D975DE">
      <w:pPr>
        <w:autoSpaceDE w:val="0"/>
        <w:autoSpaceDN w:val="0"/>
        <w:adjustRightInd w:val="0"/>
        <w:ind w:left="284"/>
        <w:jc w:val="both"/>
        <w:rPr>
          <w:rFonts w:cs="Times New Roman"/>
          <w:color w:val="231F20"/>
        </w:rPr>
      </w:pPr>
    </w:p>
    <w:p w14:paraId="361C4FD8" w14:textId="6C2E474D" w:rsidR="00007A61" w:rsidRPr="00D975DE" w:rsidRDefault="00D975DE" w:rsidP="00D975DE">
      <w:pPr>
        <w:autoSpaceDE w:val="0"/>
        <w:autoSpaceDN w:val="0"/>
        <w:adjustRightInd w:val="0"/>
        <w:ind w:left="284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d. </w:t>
      </w:r>
      <w:r w:rsidR="00007A61" w:rsidRPr="00D975DE">
        <w:rPr>
          <w:rFonts w:cs="Times New Roman"/>
          <w:color w:val="231F20"/>
        </w:rPr>
        <w:t xml:space="preserve">What is the critical </w:t>
      </w:r>
      <w:r w:rsidR="00007A61" w:rsidRPr="00D975DE">
        <w:rPr>
          <w:rFonts w:cs="Times New Roman"/>
          <w:i/>
          <w:iCs/>
          <w:color w:val="231F20"/>
        </w:rPr>
        <w:t>t</w:t>
      </w:r>
      <w:r w:rsidR="00007A61" w:rsidRPr="00D975DE">
        <w:rPr>
          <w:rFonts w:cs="Times New Roman"/>
          <w:color w:val="231F20"/>
        </w:rPr>
        <w:t xml:space="preserve"> for a one tailed test for α=.05 (for the above test: independent, 13 participants in each group)?</w:t>
      </w:r>
      <w:r>
        <w:rPr>
          <w:rFonts w:cs="Times New Roman"/>
          <w:color w:val="231F20"/>
        </w:rPr>
        <w:t xml:space="preserve"> </w:t>
      </w:r>
      <w:r>
        <w:t>(1 point)</w:t>
      </w:r>
    </w:p>
    <w:p w14:paraId="772FD906" w14:textId="77777777" w:rsidR="00007A61" w:rsidRDefault="00007A61" w:rsidP="00007A61">
      <w:pPr>
        <w:autoSpaceDE w:val="0"/>
        <w:autoSpaceDN w:val="0"/>
        <w:adjustRightInd w:val="0"/>
        <w:ind w:left="360"/>
        <w:jc w:val="both"/>
        <w:rPr>
          <w:rFonts w:cs="Times New Roman"/>
          <w:color w:val="231F20"/>
        </w:rPr>
      </w:pPr>
    </w:p>
    <w:p w14:paraId="01A5A6EE" w14:textId="77777777" w:rsidR="00007A61" w:rsidRPr="00E20478" w:rsidRDefault="00007A61" w:rsidP="00007A61">
      <w:pPr>
        <w:jc w:val="both"/>
        <w:rPr>
          <w:rFonts w:ascii="CG Times" w:hAnsi="CG Times" w:cs="CG Times"/>
        </w:rPr>
      </w:pPr>
    </w:p>
    <w:p w14:paraId="1B58DA6A" w14:textId="39676690" w:rsidR="00007A61" w:rsidRPr="00D975DE" w:rsidRDefault="00594479" w:rsidP="00D975DE">
      <w:pPr>
        <w:jc w:val="both"/>
      </w:pPr>
      <w:r>
        <w:t>2</w:t>
      </w:r>
      <w:r w:rsidR="00D975DE">
        <w:t xml:space="preserve">. </w:t>
      </w:r>
      <w:r w:rsidR="00007A61" w:rsidRPr="00E20478">
        <w:rPr>
          <w:rFonts w:cs="Times New Roman"/>
          <w:color w:val="231F20"/>
        </w:rPr>
        <w:t xml:space="preserve">The stress levels of 30 </w:t>
      </w:r>
      <w:r w:rsidR="00007A61">
        <w:rPr>
          <w:rFonts w:cs="Times New Roman"/>
          <w:color w:val="231F20"/>
        </w:rPr>
        <w:t xml:space="preserve">people </w:t>
      </w:r>
      <w:r w:rsidR="00007A61" w:rsidRPr="00E20478">
        <w:rPr>
          <w:rFonts w:cs="Times New Roman"/>
          <w:color w:val="231F20"/>
        </w:rPr>
        <w:t>were measured by a questionnaire before</w:t>
      </w:r>
      <w:r w:rsidR="00007A61">
        <w:rPr>
          <w:rFonts w:cs="Times New Roman"/>
          <w:color w:val="231F20"/>
        </w:rPr>
        <w:t xml:space="preserve"> </w:t>
      </w:r>
      <w:r w:rsidR="00007A61" w:rsidRPr="00E20478">
        <w:rPr>
          <w:rFonts w:cs="Times New Roman"/>
          <w:color w:val="231F20"/>
        </w:rPr>
        <w:t>and after a real job interview. The stress</w:t>
      </w:r>
      <w:r w:rsidR="00007A61">
        <w:rPr>
          <w:rFonts w:cs="Times New Roman"/>
          <w:color w:val="231F20"/>
        </w:rPr>
        <w:t xml:space="preserve"> </w:t>
      </w:r>
      <w:r w:rsidR="00007A61" w:rsidRPr="00E20478">
        <w:rPr>
          <w:rFonts w:cs="Times New Roman"/>
          <w:color w:val="231F20"/>
        </w:rPr>
        <w:t>level rose from a mean of 63 points to a</w:t>
      </w:r>
      <w:r w:rsidR="00007A61">
        <w:rPr>
          <w:rFonts w:cs="Times New Roman"/>
          <w:color w:val="231F20"/>
        </w:rPr>
        <w:t xml:space="preserve"> </w:t>
      </w:r>
      <w:r w:rsidR="00007A61" w:rsidRPr="00E20478">
        <w:rPr>
          <w:rFonts w:cs="Times New Roman"/>
          <w:color w:val="231F20"/>
        </w:rPr>
        <w:t>mean of 71 points. The (unbiased) standard</w:t>
      </w:r>
      <w:r w:rsidR="00007A61">
        <w:rPr>
          <w:rFonts w:cs="Times New Roman"/>
          <w:color w:val="231F20"/>
        </w:rPr>
        <w:t xml:space="preserve"> </w:t>
      </w:r>
      <w:r w:rsidR="00007A61" w:rsidRPr="00E20478">
        <w:rPr>
          <w:rFonts w:cs="Times New Roman"/>
          <w:color w:val="231F20"/>
        </w:rPr>
        <w:t>deviation of the difference scores was 18.</w:t>
      </w:r>
    </w:p>
    <w:p w14:paraId="3ABFCC68" w14:textId="77777777" w:rsidR="00007A61" w:rsidRPr="00E20478" w:rsidRDefault="00007A61" w:rsidP="00007A61">
      <w:pPr>
        <w:autoSpaceDE w:val="0"/>
        <w:autoSpaceDN w:val="0"/>
        <w:adjustRightInd w:val="0"/>
        <w:jc w:val="both"/>
        <w:rPr>
          <w:rFonts w:cs="Times New Roman"/>
          <w:color w:val="231F20"/>
        </w:rPr>
      </w:pPr>
    </w:p>
    <w:p w14:paraId="6B117896" w14:textId="77777777" w:rsidR="00007A61" w:rsidRDefault="00007A61" w:rsidP="00D975DE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>State the</w:t>
      </w:r>
      <w:r w:rsidRPr="00FA0A01">
        <w:rPr>
          <w:rFonts w:cs="Times New Roman"/>
          <w:color w:val="231F20"/>
        </w:rPr>
        <w:t xml:space="preserve"> null hypothesis for this example</w:t>
      </w:r>
      <w:r>
        <w:rPr>
          <w:rFonts w:cs="Times New Roman"/>
          <w:color w:val="231F20"/>
        </w:rPr>
        <w:t xml:space="preserve"> in prose. (1 point)</w:t>
      </w:r>
    </w:p>
    <w:p w14:paraId="184C0549" w14:textId="77777777" w:rsidR="00007A61" w:rsidRDefault="00007A61" w:rsidP="00D975DE">
      <w:pPr>
        <w:pStyle w:val="ListParagraph"/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</w:p>
    <w:p w14:paraId="37737F7C" w14:textId="77777777" w:rsidR="00007A61" w:rsidRDefault="00007A61" w:rsidP="00D975DE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  <w:r w:rsidRPr="00C977D8">
        <w:rPr>
          <w:rFonts w:cs="Times New Roman"/>
          <w:color w:val="231F20"/>
        </w:rPr>
        <w:t>State the null hypothesis for this example as a mathematical formula.</w:t>
      </w:r>
      <w:r>
        <w:rPr>
          <w:rFonts w:cs="Times New Roman"/>
          <w:color w:val="231F20"/>
        </w:rPr>
        <w:t xml:space="preserve"> (1 point)</w:t>
      </w:r>
    </w:p>
    <w:p w14:paraId="64EE9A33" w14:textId="77777777" w:rsidR="00007A61" w:rsidRPr="00FA0A01" w:rsidRDefault="00007A61" w:rsidP="00D975DE">
      <w:p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</w:p>
    <w:p w14:paraId="309E94C8" w14:textId="77777777" w:rsidR="00007A61" w:rsidRDefault="00007A61" w:rsidP="00D975DE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What type of </w:t>
      </w:r>
      <w:r>
        <w:rPr>
          <w:rFonts w:cs="Times New Roman"/>
          <w:i/>
          <w:iCs/>
          <w:color w:val="231F20"/>
        </w:rPr>
        <w:t>t</w:t>
      </w:r>
      <w:r>
        <w:rPr>
          <w:rFonts w:cs="Times New Roman"/>
          <w:color w:val="231F20"/>
        </w:rPr>
        <w:t>-test would be most appropriate for this design (independent samples or paired)? (1 point)</w:t>
      </w:r>
    </w:p>
    <w:p w14:paraId="4EBE98F8" w14:textId="77777777" w:rsidR="00007A61" w:rsidRDefault="00007A61" w:rsidP="00D975DE">
      <w:pPr>
        <w:pStyle w:val="ListParagraph"/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</w:p>
    <w:p w14:paraId="00FF338C" w14:textId="77777777" w:rsidR="00007A61" w:rsidRDefault="00007A61" w:rsidP="00D975DE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  <w:r w:rsidRPr="00FA0A01">
        <w:rPr>
          <w:rFonts w:cs="Times New Roman"/>
          <w:color w:val="231F20"/>
        </w:rPr>
        <w:t xml:space="preserve">What is the critical value of </w:t>
      </w:r>
      <w:r w:rsidRPr="00FA0A01">
        <w:rPr>
          <w:rFonts w:cs="Times New Roman"/>
          <w:i/>
          <w:iCs/>
          <w:color w:val="231F20"/>
        </w:rPr>
        <w:t>t</w:t>
      </w:r>
      <w:r w:rsidRPr="00FA0A01">
        <w:rPr>
          <w:rFonts w:cs="Times New Roman"/>
          <w:color w:val="231F20"/>
        </w:rPr>
        <w:t xml:space="preserve"> for </w:t>
      </w:r>
      <w:r>
        <w:rPr>
          <w:rFonts w:cs="Times New Roman"/>
          <w:color w:val="231F20"/>
        </w:rPr>
        <w:t>α=</w:t>
      </w:r>
      <w:r w:rsidRPr="00FA0A01">
        <w:rPr>
          <w:rFonts w:cs="Times New Roman"/>
          <w:color w:val="231F20"/>
        </w:rPr>
        <w:t xml:space="preserve">.05, </w:t>
      </w:r>
      <w:r>
        <w:rPr>
          <w:rFonts w:cs="Times New Roman"/>
          <w:color w:val="231F20"/>
        </w:rPr>
        <w:t>for a one</w:t>
      </w:r>
      <w:r w:rsidRPr="00FA0A01">
        <w:rPr>
          <w:rFonts w:cs="Times New Roman"/>
          <w:color w:val="231F20"/>
        </w:rPr>
        <w:t xml:space="preserve">-tailed </w:t>
      </w:r>
      <w:r w:rsidRPr="00C977D8">
        <w:rPr>
          <w:rFonts w:cs="Times New Roman"/>
          <w:i/>
          <w:iCs/>
          <w:color w:val="231F20"/>
        </w:rPr>
        <w:t>t</w:t>
      </w:r>
      <w:r>
        <w:rPr>
          <w:rFonts w:cs="Times New Roman"/>
          <w:color w:val="231F20"/>
        </w:rPr>
        <w:t>-</w:t>
      </w:r>
      <w:r w:rsidRPr="00C977D8">
        <w:rPr>
          <w:rFonts w:cs="Times New Roman"/>
          <w:color w:val="231F20"/>
        </w:rPr>
        <w:t>test</w:t>
      </w:r>
      <w:r w:rsidRPr="00FA0A01">
        <w:rPr>
          <w:rFonts w:cs="Times New Roman"/>
          <w:color w:val="231F20"/>
        </w:rPr>
        <w:t>?</w:t>
      </w:r>
      <w:r>
        <w:rPr>
          <w:rFonts w:cs="Times New Roman"/>
          <w:color w:val="231F20"/>
        </w:rPr>
        <w:t xml:space="preserve"> (1 point)</w:t>
      </w:r>
    </w:p>
    <w:p w14:paraId="59691FFB" w14:textId="77777777" w:rsidR="00007A61" w:rsidRPr="003B5B0A" w:rsidRDefault="00007A61" w:rsidP="00D975DE">
      <w:p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</w:p>
    <w:p w14:paraId="30FCBAC6" w14:textId="77777777" w:rsidR="00007A61" w:rsidRPr="00597A93" w:rsidRDefault="00007A61" w:rsidP="00D975DE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Use the information from the problem above and your knowledge of the </w:t>
      </w:r>
      <w:r>
        <w:rPr>
          <w:rFonts w:cs="Times New Roman"/>
          <w:i/>
          <w:iCs/>
          <w:color w:val="231F20"/>
        </w:rPr>
        <w:t>t</w:t>
      </w:r>
      <w:r>
        <w:rPr>
          <w:rFonts w:cs="Times New Roman"/>
          <w:color w:val="231F20"/>
        </w:rPr>
        <w:t>-test formula to calculate the following: (3 points)</w:t>
      </w:r>
    </w:p>
    <w:p w14:paraId="6A961405" w14:textId="77777777" w:rsidR="00007A61" w:rsidRPr="00597A93" w:rsidRDefault="00007A61" w:rsidP="00D975DE">
      <w:pPr>
        <w:pStyle w:val="ListParagraph"/>
        <w:autoSpaceDE w:val="0"/>
        <w:autoSpaceDN w:val="0"/>
        <w:adjustRightInd w:val="0"/>
        <w:ind w:left="567"/>
        <w:jc w:val="both"/>
        <w:rPr>
          <w:rFonts w:cs="Times New Roman"/>
          <w:color w:val="000000" w:themeColor="text1"/>
          <w:u w:val="double"/>
        </w:rPr>
      </w:pPr>
      <w:r>
        <w:rPr>
          <w:rFonts w:cs="Times New Roman"/>
          <w:color w:val="231F20"/>
        </w:rPr>
        <w:t xml:space="preserve"> </w:t>
      </w:r>
      <w:r w:rsidRPr="00597A93">
        <w:rPr>
          <w:rFonts w:ascii="Cambria Math" w:hAnsi="Cambria Math" w:cs="Times New Roman"/>
          <w:iCs/>
          <w:color w:val="FF0000"/>
        </w:rPr>
        <w:br/>
      </w:r>
      <m:oMath>
        <m:acc>
          <m:accPr>
            <m:chr m:val="̅"/>
            <m:ctrlPr>
              <w:rPr>
                <w:rFonts w:ascii="Cambria Math" w:hAnsi="Cambria Math" w:cs="Times New Roman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acc>
      </m:oMath>
      <w:r w:rsidRPr="00597A93">
        <w:rPr>
          <w:rFonts w:ascii="Cambria Math" w:hAnsi="Cambria Math" w:cs="Times New Roman"/>
          <w:iCs/>
          <w:color w:val="000000" w:themeColor="text1"/>
        </w:rPr>
        <w:t>:</w:t>
      </w:r>
    </w:p>
    <w:p w14:paraId="1A8AF8B5" w14:textId="77777777" w:rsidR="00007A61" w:rsidRPr="00597A93" w:rsidRDefault="00007A61" w:rsidP="00D975DE">
      <w:pPr>
        <w:pStyle w:val="ListParagraph"/>
        <w:autoSpaceDE w:val="0"/>
        <w:autoSpaceDN w:val="0"/>
        <w:adjustRightInd w:val="0"/>
        <w:ind w:left="567"/>
        <w:jc w:val="both"/>
        <w:rPr>
          <w:rFonts w:cs="Times New Roman"/>
          <w:color w:val="000000" w:themeColor="text1"/>
        </w:rPr>
      </w:pPr>
    </w:p>
    <w:p w14:paraId="6073F904" w14:textId="77777777" w:rsidR="00007A61" w:rsidRPr="00597A93" w:rsidRDefault="00000000" w:rsidP="00D975DE">
      <w:pPr>
        <w:pStyle w:val="ListParagraph"/>
        <w:autoSpaceDE w:val="0"/>
        <w:autoSpaceDN w:val="0"/>
        <w:adjustRightInd w:val="0"/>
        <w:ind w:left="567"/>
        <w:jc w:val="both"/>
        <w:rPr>
          <w:rFonts w:cs="Times New Roman"/>
          <w:color w:val="000000" w:themeColor="text1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</m:t>
            </m:r>
          </m:e>
          <m:sub>
            <m:bar>
              <m:barPr>
                <m:pos m:val="top"/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D</m:t>
                </m:r>
              </m:e>
            </m:bar>
          </m:sub>
        </m:sSub>
      </m:oMath>
      <w:r w:rsidR="00007A61" w:rsidRPr="00597A93">
        <w:rPr>
          <w:rFonts w:cs="Times New Roman"/>
          <w:color w:val="000000" w:themeColor="text1"/>
        </w:rPr>
        <w:t>:</w:t>
      </w:r>
    </w:p>
    <w:p w14:paraId="5C24F04F" w14:textId="77777777" w:rsidR="00007A61" w:rsidRDefault="00007A61" w:rsidP="00D975DE">
      <w:pPr>
        <w:pStyle w:val="ListParagraph"/>
        <w:autoSpaceDE w:val="0"/>
        <w:autoSpaceDN w:val="0"/>
        <w:adjustRightInd w:val="0"/>
        <w:ind w:left="567"/>
        <w:jc w:val="both"/>
        <w:rPr>
          <w:rFonts w:cs="Times New Roman"/>
          <w:i/>
          <w:iCs/>
          <w:color w:val="231F20"/>
        </w:rPr>
      </w:pPr>
    </w:p>
    <w:p w14:paraId="1023E915" w14:textId="77777777" w:rsidR="00007A61" w:rsidRPr="005E4703" w:rsidRDefault="00007A61" w:rsidP="00D975DE">
      <w:pPr>
        <w:pStyle w:val="ListParagraph"/>
        <w:autoSpaceDE w:val="0"/>
        <w:autoSpaceDN w:val="0"/>
        <w:adjustRightInd w:val="0"/>
        <w:ind w:left="567"/>
        <w:jc w:val="both"/>
        <w:rPr>
          <w:rFonts w:cs="Times New Roman"/>
          <w:i/>
          <w:iCs/>
          <w:color w:val="231F20"/>
        </w:rPr>
      </w:pPr>
      <w:r>
        <w:rPr>
          <w:rFonts w:cs="Times New Roman"/>
          <w:i/>
          <w:iCs/>
          <w:color w:val="231F20"/>
        </w:rPr>
        <w:t>t</w:t>
      </w:r>
      <w:r w:rsidRPr="005E4703">
        <w:rPr>
          <w:rFonts w:cs="Times New Roman"/>
          <w:color w:val="231F20"/>
        </w:rPr>
        <w:t>:</w:t>
      </w:r>
    </w:p>
    <w:p w14:paraId="4CB19110" w14:textId="77777777" w:rsidR="00007A61" w:rsidRPr="003B5B0A" w:rsidRDefault="00007A61" w:rsidP="00D975DE">
      <w:p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</w:p>
    <w:p w14:paraId="5316E2C3" w14:textId="77777777" w:rsidR="00007A61" w:rsidRDefault="00007A61" w:rsidP="00D975DE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  <w:r w:rsidRPr="005E4703">
        <w:rPr>
          <w:rFonts w:cs="Times New Roman"/>
          <w:color w:val="231F20"/>
        </w:rPr>
        <w:t xml:space="preserve">Calculate the </w:t>
      </w:r>
      <w:r w:rsidRPr="005E4703">
        <w:rPr>
          <w:rFonts w:cs="Times New Roman"/>
          <w:i/>
          <w:iCs/>
          <w:color w:val="231F20"/>
        </w:rPr>
        <w:t>p</w:t>
      </w:r>
      <w:r w:rsidRPr="005E4703">
        <w:rPr>
          <w:rFonts w:cs="Times New Roman"/>
          <w:color w:val="231F20"/>
        </w:rPr>
        <w:t xml:space="preserve">-value associated with the </w:t>
      </w:r>
      <w:r w:rsidRPr="005E4703">
        <w:rPr>
          <w:rFonts w:cs="Times New Roman"/>
          <w:i/>
          <w:iCs/>
          <w:color w:val="231F20"/>
        </w:rPr>
        <w:t>t</w:t>
      </w:r>
      <w:r w:rsidRPr="005E4703">
        <w:rPr>
          <w:rFonts w:cs="Times New Roman"/>
          <w:color w:val="231F20"/>
        </w:rPr>
        <w:t>-value</w:t>
      </w:r>
      <w:r>
        <w:rPr>
          <w:rFonts w:cs="Times New Roman"/>
          <w:color w:val="231F20"/>
        </w:rPr>
        <w:t xml:space="preserve"> above. (1 point)</w:t>
      </w:r>
    </w:p>
    <w:p w14:paraId="3006256A" w14:textId="77777777" w:rsidR="00007A61" w:rsidRPr="005E4703" w:rsidRDefault="00007A61" w:rsidP="00D975DE">
      <w:pPr>
        <w:pStyle w:val="ListParagraph"/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</w:p>
    <w:p w14:paraId="76D60D6D" w14:textId="77777777" w:rsidR="00007A61" w:rsidRPr="00597A93" w:rsidRDefault="00007A61" w:rsidP="00D975DE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  <w:r w:rsidRPr="00FA0A01">
        <w:rPr>
          <w:rFonts w:cs="Times New Roman"/>
          <w:color w:val="231F20"/>
        </w:rPr>
        <w:lastRenderedPageBreak/>
        <w:t>What is your statistical decision with respect to the null hypothesis?</w:t>
      </w:r>
      <w:r>
        <w:rPr>
          <w:rFonts w:cs="Times New Roman"/>
          <w:color w:val="231F20"/>
        </w:rPr>
        <w:t xml:space="preserve"> (1 point)</w:t>
      </w:r>
      <w:r w:rsidRPr="00597A93">
        <w:rPr>
          <w:rFonts w:cs="Times New Roman"/>
          <w:color w:val="FF0000"/>
        </w:rPr>
        <w:t xml:space="preserve"> </w:t>
      </w:r>
    </w:p>
    <w:p w14:paraId="0CCDF81A" w14:textId="77777777" w:rsidR="00007A61" w:rsidRPr="00D76D86" w:rsidRDefault="00007A61" w:rsidP="00D975DE">
      <w:p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</w:p>
    <w:p w14:paraId="54B3A754" w14:textId="77777777" w:rsidR="00007A61" w:rsidRPr="001B295E" w:rsidRDefault="00007A61" w:rsidP="00D975DE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67"/>
        <w:jc w:val="both"/>
        <w:rPr>
          <w:rFonts w:cs="Times New Roman"/>
          <w:color w:val="231F20"/>
        </w:rPr>
      </w:pPr>
      <w:r w:rsidRPr="00FA0A01">
        <w:rPr>
          <w:rFonts w:cs="Times New Roman"/>
          <w:color w:val="231F20"/>
        </w:rPr>
        <w:t>Given your conclusion in part d, could you be making a Type I or Type II error?</w:t>
      </w:r>
      <w:r>
        <w:rPr>
          <w:rFonts w:cs="Times New Roman"/>
          <w:color w:val="231F20"/>
        </w:rPr>
        <w:t xml:space="preserve"> (1 point)</w:t>
      </w:r>
    </w:p>
    <w:p w14:paraId="352F2058" w14:textId="0226B50E" w:rsidR="001F6143" w:rsidRPr="005F5910" w:rsidRDefault="001F6143" w:rsidP="00D975DE">
      <w:pPr>
        <w:ind w:left="567"/>
        <w:rPr>
          <w:color w:val="FF0000"/>
        </w:rPr>
      </w:pPr>
    </w:p>
    <w:sectPr w:rsidR="001F6143" w:rsidRPr="005F59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 CS)">
    <w:altName w:val="Arial"/>
    <w:panose1 w:val="020B0604020202020204"/>
    <w:charset w:val="00"/>
    <w:family w:val="roman"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964"/>
    <w:multiLevelType w:val="hybridMultilevel"/>
    <w:tmpl w:val="9C7CCC78"/>
    <w:lvl w:ilvl="0" w:tplc="A61CE9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7A65F1A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2120B"/>
    <w:multiLevelType w:val="hybridMultilevel"/>
    <w:tmpl w:val="C062ECC4"/>
    <w:lvl w:ilvl="0" w:tplc="BCBAC4D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8B1"/>
    <w:multiLevelType w:val="hybridMultilevel"/>
    <w:tmpl w:val="64EAE56C"/>
    <w:lvl w:ilvl="0" w:tplc="E0A6DD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123D"/>
    <w:multiLevelType w:val="hybridMultilevel"/>
    <w:tmpl w:val="D4CAED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5BFA"/>
    <w:multiLevelType w:val="hybridMultilevel"/>
    <w:tmpl w:val="773462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4DAC"/>
    <w:multiLevelType w:val="hybridMultilevel"/>
    <w:tmpl w:val="BC7EDB78"/>
    <w:lvl w:ilvl="0" w:tplc="20D85ADA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D354D"/>
    <w:multiLevelType w:val="multilevel"/>
    <w:tmpl w:val="A8E60092"/>
    <w:styleLink w:val="CurrentList6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06450"/>
    <w:multiLevelType w:val="hybridMultilevel"/>
    <w:tmpl w:val="806C1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2023F"/>
    <w:multiLevelType w:val="hybridMultilevel"/>
    <w:tmpl w:val="082A7802"/>
    <w:lvl w:ilvl="0" w:tplc="90DCBAC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C940EDF"/>
    <w:multiLevelType w:val="hybridMultilevel"/>
    <w:tmpl w:val="2C0A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4AE"/>
    <w:multiLevelType w:val="hybridMultilevel"/>
    <w:tmpl w:val="D456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C6740"/>
    <w:multiLevelType w:val="hybridMultilevel"/>
    <w:tmpl w:val="11845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C5DB3"/>
    <w:multiLevelType w:val="hybridMultilevel"/>
    <w:tmpl w:val="4C280820"/>
    <w:lvl w:ilvl="0" w:tplc="A14C8074">
      <w:start w:val="1"/>
      <w:numFmt w:val="bullet"/>
      <w:lvlText w:val="-"/>
      <w:lvlJc w:val="left"/>
      <w:pPr>
        <w:ind w:left="1080" w:hanging="360"/>
      </w:pPr>
      <w:rPr>
        <w:rFonts w:ascii="CG Times" w:eastAsiaTheme="minorEastAsia" w:hAnsi="CG Times" w:cs="CG 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FF2CF1"/>
    <w:multiLevelType w:val="multilevel"/>
    <w:tmpl w:val="2182CFC4"/>
    <w:styleLink w:val="CurrentList5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44EAE"/>
    <w:multiLevelType w:val="multilevel"/>
    <w:tmpl w:val="A8FC6842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E216F"/>
    <w:multiLevelType w:val="hybridMultilevel"/>
    <w:tmpl w:val="5B9C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24329"/>
    <w:multiLevelType w:val="hybridMultilevel"/>
    <w:tmpl w:val="0CDCD1D6"/>
    <w:lvl w:ilvl="0" w:tplc="FFFFFFFF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9BC3DC6"/>
    <w:multiLevelType w:val="multilevel"/>
    <w:tmpl w:val="5AAE34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EA82E8E"/>
    <w:multiLevelType w:val="multilevel"/>
    <w:tmpl w:val="29E0F41C"/>
    <w:styleLink w:val="CurrentList7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E2225F"/>
    <w:multiLevelType w:val="hybridMultilevel"/>
    <w:tmpl w:val="21366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5520"/>
    <w:multiLevelType w:val="hybridMultilevel"/>
    <w:tmpl w:val="3A3A17D4"/>
    <w:lvl w:ilvl="0" w:tplc="65000B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F7C85"/>
    <w:multiLevelType w:val="hybridMultilevel"/>
    <w:tmpl w:val="EF96EE74"/>
    <w:lvl w:ilvl="0" w:tplc="0E760B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55A6F"/>
    <w:multiLevelType w:val="hybridMultilevel"/>
    <w:tmpl w:val="98B2858E"/>
    <w:lvl w:ilvl="0" w:tplc="287EB8AE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13B25A0"/>
    <w:multiLevelType w:val="hybridMultilevel"/>
    <w:tmpl w:val="81144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E0132"/>
    <w:multiLevelType w:val="hybridMultilevel"/>
    <w:tmpl w:val="77346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0606C"/>
    <w:multiLevelType w:val="multilevel"/>
    <w:tmpl w:val="95E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D544B2E"/>
    <w:multiLevelType w:val="hybridMultilevel"/>
    <w:tmpl w:val="8BE2F38A"/>
    <w:lvl w:ilvl="0" w:tplc="30825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16E06"/>
    <w:multiLevelType w:val="hybridMultilevel"/>
    <w:tmpl w:val="D456A0F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65162"/>
    <w:multiLevelType w:val="hybridMultilevel"/>
    <w:tmpl w:val="0CDCD1D6"/>
    <w:lvl w:ilvl="0" w:tplc="DBD87F8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77D3184"/>
    <w:multiLevelType w:val="hybridMultilevel"/>
    <w:tmpl w:val="329AB464"/>
    <w:lvl w:ilvl="0" w:tplc="1B0023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797001"/>
    <w:multiLevelType w:val="multilevel"/>
    <w:tmpl w:val="FBC67B62"/>
    <w:styleLink w:val="CurrentList3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F6EF6"/>
    <w:multiLevelType w:val="hybridMultilevel"/>
    <w:tmpl w:val="09DEC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D0AA4"/>
    <w:multiLevelType w:val="hybridMultilevel"/>
    <w:tmpl w:val="CCB00E90"/>
    <w:lvl w:ilvl="0" w:tplc="27A65F1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032D58"/>
    <w:multiLevelType w:val="hybridMultilevel"/>
    <w:tmpl w:val="B20885D0"/>
    <w:lvl w:ilvl="0" w:tplc="F2D435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67FC0"/>
    <w:multiLevelType w:val="multilevel"/>
    <w:tmpl w:val="AFF855B8"/>
    <w:styleLink w:val="CurrentList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16ED5"/>
    <w:multiLevelType w:val="hybridMultilevel"/>
    <w:tmpl w:val="36FA9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38E1"/>
    <w:multiLevelType w:val="multilevel"/>
    <w:tmpl w:val="A8FC6842"/>
    <w:styleLink w:val="CurrentList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7757EB"/>
    <w:multiLevelType w:val="hybridMultilevel"/>
    <w:tmpl w:val="A20AE1B8"/>
    <w:lvl w:ilvl="0" w:tplc="483EF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C2564"/>
    <w:multiLevelType w:val="hybridMultilevel"/>
    <w:tmpl w:val="B58E793A"/>
    <w:lvl w:ilvl="0" w:tplc="04090019">
      <w:start w:val="1"/>
      <w:numFmt w:val="lowerLetter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9" w15:restartNumberingAfterBreak="0">
    <w:nsid w:val="78AD4C74"/>
    <w:multiLevelType w:val="hybridMultilevel"/>
    <w:tmpl w:val="B18E3536"/>
    <w:lvl w:ilvl="0" w:tplc="483EF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974FF"/>
    <w:multiLevelType w:val="hybridMultilevel"/>
    <w:tmpl w:val="C2828522"/>
    <w:lvl w:ilvl="0" w:tplc="27A65F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D25BC6"/>
    <w:multiLevelType w:val="hybridMultilevel"/>
    <w:tmpl w:val="8C6ED744"/>
    <w:lvl w:ilvl="0" w:tplc="EDC2B14E">
      <w:start w:val="27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955149">
    <w:abstractNumId w:val="33"/>
  </w:num>
  <w:num w:numId="2" w16cid:durableId="339236364">
    <w:abstractNumId w:val="17"/>
  </w:num>
  <w:num w:numId="3" w16cid:durableId="762527964">
    <w:abstractNumId w:val="25"/>
  </w:num>
  <w:num w:numId="4" w16cid:durableId="967125561">
    <w:abstractNumId w:val="35"/>
  </w:num>
  <w:num w:numId="5" w16cid:durableId="1519931963">
    <w:abstractNumId w:val="9"/>
  </w:num>
  <w:num w:numId="6" w16cid:durableId="1084304733">
    <w:abstractNumId w:val="12"/>
  </w:num>
  <w:num w:numId="7" w16cid:durableId="1689789376">
    <w:abstractNumId w:val="40"/>
  </w:num>
  <w:num w:numId="8" w16cid:durableId="119417030">
    <w:abstractNumId w:val="5"/>
  </w:num>
  <w:num w:numId="9" w16cid:durableId="220601863">
    <w:abstractNumId w:val="14"/>
  </w:num>
  <w:num w:numId="10" w16cid:durableId="2033801090">
    <w:abstractNumId w:val="36"/>
  </w:num>
  <w:num w:numId="11" w16cid:durableId="209344886">
    <w:abstractNumId w:val="21"/>
  </w:num>
  <w:num w:numId="12" w16cid:durableId="1942907502">
    <w:abstractNumId w:val="0"/>
  </w:num>
  <w:num w:numId="13" w16cid:durableId="1183325997">
    <w:abstractNumId w:val="30"/>
  </w:num>
  <w:num w:numId="14" w16cid:durableId="1474903981">
    <w:abstractNumId w:val="34"/>
  </w:num>
  <w:num w:numId="15" w16cid:durableId="1888562865">
    <w:abstractNumId w:val="32"/>
  </w:num>
  <w:num w:numId="16" w16cid:durableId="1025132302">
    <w:abstractNumId w:val="13"/>
  </w:num>
  <w:num w:numId="17" w16cid:durableId="1996061019">
    <w:abstractNumId w:val="6"/>
  </w:num>
  <w:num w:numId="18" w16cid:durableId="1862090995">
    <w:abstractNumId w:val="18"/>
  </w:num>
  <w:num w:numId="19" w16cid:durableId="1848127721">
    <w:abstractNumId w:val="22"/>
  </w:num>
  <w:num w:numId="20" w16cid:durableId="1875338410">
    <w:abstractNumId w:val="26"/>
  </w:num>
  <w:num w:numId="21" w16cid:durableId="1572930728">
    <w:abstractNumId w:val="41"/>
  </w:num>
  <w:num w:numId="22" w16cid:durableId="1869761332">
    <w:abstractNumId w:val="7"/>
  </w:num>
  <w:num w:numId="23" w16cid:durableId="1037047519">
    <w:abstractNumId w:val="28"/>
  </w:num>
  <w:num w:numId="24" w16cid:durableId="147089650">
    <w:abstractNumId w:val="16"/>
  </w:num>
  <w:num w:numId="25" w16cid:durableId="35784763">
    <w:abstractNumId w:val="38"/>
  </w:num>
  <w:num w:numId="26" w16cid:durableId="1949040698">
    <w:abstractNumId w:val="20"/>
  </w:num>
  <w:num w:numId="27" w16cid:durableId="1096052040">
    <w:abstractNumId w:val="8"/>
  </w:num>
  <w:num w:numId="28" w16cid:durableId="2040348200">
    <w:abstractNumId w:val="1"/>
  </w:num>
  <w:num w:numId="29" w16cid:durableId="537621566">
    <w:abstractNumId w:val="24"/>
  </w:num>
  <w:num w:numId="30" w16cid:durableId="225989711">
    <w:abstractNumId w:val="4"/>
  </w:num>
  <w:num w:numId="31" w16cid:durableId="206993796">
    <w:abstractNumId w:val="15"/>
  </w:num>
  <w:num w:numId="32" w16cid:durableId="1260333726">
    <w:abstractNumId w:val="31"/>
  </w:num>
  <w:num w:numId="33" w16cid:durableId="405416804">
    <w:abstractNumId w:val="3"/>
  </w:num>
  <w:num w:numId="34" w16cid:durableId="375471316">
    <w:abstractNumId w:val="10"/>
  </w:num>
  <w:num w:numId="35" w16cid:durableId="1683974283">
    <w:abstractNumId w:val="19"/>
  </w:num>
  <w:num w:numId="36" w16cid:durableId="639270876">
    <w:abstractNumId w:val="11"/>
  </w:num>
  <w:num w:numId="37" w16cid:durableId="38751041">
    <w:abstractNumId w:val="2"/>
  </w:num>
  <w:num w:numId="38" w16cid:durableId="122962935">
    <w:abstractNumId w:val="29"/>
  </w:num>
  <w:num w:numId="39" w16cid:durableId="249505916">
    <w:abstractNumId w:val="23"/>
  </w:num>
  <w:num w:numId="40" w16cid:durableId="1756128398">
    <w:abstractNumId w:val="39"/>
  </w:num>
  <w:num w:numId="41" w16cid:durableId="159926034">
    <w:abstractNumId w:val="37"/>
  </w:num>
  <w:num w:numId="42" w16cid:durableId="6877540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8"/>
    <w:rsid w:val="00007A61"/>
    <w:rsid w:val="00007F28"/>
    <w:rsid w:val="000331B9"/>
    <w:rsid w:val="00046066"/>
    <w:rsid w:val="00052F56"/>
    <w:rsid w:val="00062B81"/>
    <w:rsid w:val="000662FD"/>
    <w:rsid w:val="00067F33"/>
    <w:rsid w:val="00082850"/>
    <w:rsid w:val="000D4B00"/>
    <w:rsid w:val="000F2473"/>
    <w:rsid w:val="00100548"/>
    <w:rsid w:val="00102CFD"/>
    <w:rsid w:val="00113574"/>
    <w:rsid w:val="00131AFD"/>
    <w:rsid w:val="00132578"/>
    <w:rsid w:val="0015248B"/>
    <w:rsid w:val="00160F3E"/>
    <w:rsid w:val="001626F1"/>
    <w:rsid w:val="00166BAE"/>
    <w:rsid w:val="00176367"/>
    <w:rsid w:val="00184B94"/>
    <w:rsid w:val="001A60CF"/>
    <w:rsid w:val="001B1834"/>
    <w:rsid w:val="001B71E0"/>
    <w:rsid w:val="001C462A"/>
    <w:rsid w:val="001C4834"/>
    <w:rsid w:val="001E14B0"/>
    <w:rsid w:val="001F6143"/>
    <w:rsid w:val="00225BC8"/>
    <w:rsid w:val="00234A47"/>
    <w:rsid w:val="002972F3"/>
    <w:rsid w:val="002A33D8"/>
    <w:rsid w:val="002A7613"/>
    <w:rsid w:val="002F6151"/>
    <w:rsid w:val="00342831"/>
    <w:rsid w:val="003432A2"/>
    <w:rsid w:val="00352B94"/>
    <w:rsid w:val="003A1AFE"/>
    <w:rsid w:val="003A2A13"/>
    <w:rsid w:val="003A2BD2"/>
    <w:rsid w:val="003B0650"/>
    <w:rsid w:val="003D4B56"/>
    <w:rsid w:val="003E06DD"/>
    <w:rsid w:val="003E1E6E"/>
    <w:rsid w:val="003E38F8"/>
    <w:rsid w:val="003F7DF5"/>
    <w:rsid w:val="00405CC0"/>
    <w:rsid w:val="0042262F"/>
    <w:rsid w:val="004633FC"/>
    <w:rsid w:val="004C0AE9"/>
    <w:rsid w:val="004D4D9E"/>
    <w:rsid w:val="004D59BC"/>
    <w:rsid w:val="004F4926"/>
    <w:rsid w:val="005034E3"/>
    <w:rsid w:val="0050735A"/>
    <w:rsid w:val="00511D78"/>
    <w:rsid w:val="005233CF"/>
    <w:rsid w:val="0053677A"/>
    <w:rsid w:val="00575570"/>
    <w:rsid w:val="005816B5"/>
    <w:rsid w:val="00594479"/>
    <w:rsid w:val="005A6F36"/>
    <w:rsid w:val="005C395C"/>
    <w:rsid w:val="005C4EFB"/>
    <w:rsid w:val="005C62CD"/>
    <w:rsid w:val="005D073F"/>
    <w:rsid w:val="005D157D"/>
    <w:rsid w:val="005E4ADA"/>
    <w:rsid w:val="005F5910"/>
    <w:rsid w:val="00601F86"/>
    <w:rsid w:val="00605A5B"/>
    <w:rsid w:val="00606F76"/>
    <w:rsid w:val="00611DB8"/>
    <w:rsid w:val="00615F4F"/>
    <w:rsid w:val="00637A6E"/>
    <w:rsid w:val="00677CD3"/>
    <w:rsid w:val="006A1BEA"/>
    <w:rsid w:val="006A6C56"/>
    <w:rsid w:val="006E306D"/>
    <w:rsid w:val="006E6651"/>
    <w:rsid w:val="00705826"/>
    <w:rsid w:val="00716764"/>
    <w:rsid w:val="00725849"/>
    <w:rsid w:val="0072726C"/>
    <w:rsid w:val="00735230"/>
    <w:rsid w:val="007526B3"/>
    <w:rsid w:val="00765012"/>
    <w:rsid w:val="00775E90"/>
    <w:rsid w:val="007938EA"/>
    <w:rsid w:val="007A681A"/>
    <w:rsid w:val="007A6A04"/>
    <w:rsid w:val="007B70BF"/>
    <w:rsid w:val="007C0B31"/>
    <w:rsid w:val="007C38AF"/>
    <w:rsid w:val="007E527F"/>
    <w:rsid w:val="007F3A64"/>
    <w:rsid w:val="008162E3"/>
    <w:rsid w:val="00820062"/>
    <w:rsid w:val="00820467"/>
    <w:rsid w:val="008261C5"/>
    <w:rsid w:val="00842909"/>
    <w:rsid w:val="00850B30"/>
    <w:rsid w:val="008518A8"/>
    <w:rsid w:val="008C68A7"/>
    <w:rsid w:val="008D4374"/>
    <w:rsid w:val="008F1D77"/>
    <w:rsid w:val="0093523A"/>
    <w:rsid w:val="00992931"/>
    <w:rsid w:val="00995666"/>
    <w:rsid w:val="00997DF4"/>
    <w:rsid w:val="009A0C2A"/>
    <w:rsid w:val="009A2BFC"/>
    <w:rsid w:val="009D3A3D"/>
    <w:rsid w:val="009D3BBA"/>
    <w:rsid w:val="009E33CC"/>
    <w:rsid w:val="009F3807"/>
    <w:rsid w:val="00A01BF0"/>
    <w:rsid w:val="00A22441"/>
    <w:rsid w:val="00A224E0"/>
    <w:rsid w:val="00A517D1"/>
    <w:rsid w:val="00A82D5E"/>
    <w:rsid w:val="00A839CA"/>
    <w:rsid w:val="00A92C3F"/>
    <w:rsid w:val="00A94B5B"/>
    <w:rsid w:val="00AB2E57"/>
    <w:rsid w:val="00AB34D7"/>
    <w:rsid w:val="00AC0768"/>
    <w:rsid w:val="00AE1653"/>
    <w:rsid w:val="00B114C8"/>
    <w:rsid w:val="00B212C2"/>
    <w:rsid w:val="00B35496"/>
    <w:rsid w:val="00B4502A"/>
    <w:rsid w:val="00B45C3F"/>
    <w:rsid w:val="00B5173F"/>
    <w:rsid w:val="00B52483"/>
    <w:rsid w:val="00B5600D"/>
    <w:rsid w:val="00B60AE6"/>
    <w:rsid w:val="00B64E35"/>
    <w:rsid w:val="00B713FC"/>
    <w:rsid w:val="00B74545"/>
    <w:rsid w:val="00B77707"/>
    <w:rsid w:val="00BB1B62"/>
    <w:rsid w:val="00BE0FF7"/>
    <w:rsid w:val="00BF02B8"/>
    <w:rsid w:val="00BF4F20"/>
    <w:rsid w:val="00BF5A50"/>
    <w:rsid w:val="00C1141A"/>
    <w:rsid w:val="00C2615A"/>
    <w:rsid w:val="00C31A09"/>
    <w:rsid w:val="00C351F7"/>
    <w:rsid w:val="00C63DDC"/>
    <w:rsid w:val="00C65112"/>
    <w:rsid w:val="00CB4AD9"/>
    <w:rsid w:val="00CB6EE6"/>
    <w:rsid w:val="00CD7653"/>
    <w:rsid w:val="00CF440E"/>
    <w:rsid w:val="00CF60C2"/>
    <w:rsid w:val="00D117E5"/>
    <w:rsid w:val="00D13424"/>
    <w:rsid w:val="00D1510F"/>
    <w:rsid w:val="00D16CC8"/>
    <w:rsid w:val="00D30125"/>
    <w:rsid w:val="00D3160C"/>
    <w:rsid w:val="00D37EEF"/>
    <w:rsid w:val="00D6416A"/>
    <w:rsid w:val="00D71F4D"/>
    <w:rsid w:val="00D72876"/>
    <w:rsid w:val="00D8333E"/>
    <w:rsid w:val="00D83DC9"/>
    <w:rsid w:val="00D938F3"/>
    <w:rsid w:val="00D975DE"/>
    <w:rsid w:val="00DC1581"/>
    <w:rsid w:val="00DC2FDD"/>
    <w:rsid w:val="00DC7ECF"/>
    <w:rsid w:val="00E47FE9"/>
    <w:rsid w:val="00E6236E"/>
    <w:rsid w:val="00E75593"/>
    <w:rsid w:val="00E86777"/>
    <w:rsid w:val="00EA412C"/>
    <w:rsid w:val="00EB46B9"/>
    <w:rsid w:val="00EC0DBE"/>
    <w:rsid w:val="00ED5A2E"/>
    <w:rsid w:val="00EE4E33"/>
    <w:rsid w:val="00F01BA5"/>
    <w:rsid w:val="00F03614"/>
    <w:rsid w:val="00F06EB9"/>
    <w:rsid w:val="00F1194F"/>
    <w:rsid w:val="00F35BF5"/>
    <w:rsid w:val="00F43A0F"/>
    <w:rsid w:val="00F703A1"/>
    <w:rsid w:val="00F73A65"/>
    <w:rsid w:val="00F85C56"/>
    <w:rsid w:val="00FA6B66"/>
    <w:rsid w:val="00FA718A"/>
    <w:rsid w:val="00FB01F6"/>
    <w:rsid w:val="00FB7BA1"/>
    <w:rsid w:val="00FC0B03"/>
    <w:rsid w:val="00FC1C40"/>
    <w:rsid w:val="00FC648F"/>
    <w:rsid w:val="00FD4553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639"/>
  <w15:chartTrackingRefBased/>
  <w15:docId w15:val="{F50571C2-4857-BB40-9CAD-7F6B647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rial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5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7653"/>
    <w:pPr>
      <w:keepNext/>
      <w:keepLines/>
      <w:numPr>
        <w:numId w:val="2"/>
      </w:numPr>
      <w:spacing w:before="240"/>
      <w:outlineLvl w:val="0"/>
    </w:pPr>
    <w:rPr>
      <w:rFonts w:ascii="Times" w:eastAsiaTheme="majorEastAsia" w:hAnsi="Times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D7653"/>
    <w:pPr>
      <w:keepNext/>
      <w:keepLines/>
      <w:numPr>
        <w:ilvl w:val="1"/>
        <w:numId w:val="3"/>
      </w:numPr>
      <w:spacing w:before="40"/>
      <w:ind w:left="576" w:hanging="576"/>
      <w:outlineLvl w:val="1"/>
    </w:pPr>
    <w:rPr>
      <w:rFonts w:ascii="Times" w:eastAsiaTheme="majorEastAsia" w:hAnsi="Times" w:cstheme="majorBidi"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53"/>
    <w:rPr>
      <w:rFonts w:ascii="Times" w:eastAsiaTheme="majorEastAsia" w:hAnsi="Times" w:cstheme="majorBidi"/>
      <w:b/>
      <w:color w:val="000000" w:themeColor="text1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53"/>
    <w:rPr>
      <w:rFonts w:ascii="Times" w:eastAsiaTheme="majorEastAsia" w:hAnsi="Times" w:cstheme="majorBidi"/>
      <w:i/>
      <w:color w:val="2F5496" w:themeColor="accent1" w:themeShade="BF"/>
      <w:szCs w:val="26"/>
    </w:rPr>
  </w:style>
  <w:style w:type="paragraph" w:styleId="ListParagraph">
    <w:name w:val="List Paragraph"/>
    <w:basedOn w:val="Normal"/>
    <w:uiPriority w:val="34"/>
    <w:qFormat/>
    <w:rsid w:val="00820062"/>
    <w:pPr>
      <w:ind w:left="720"/>
      <w:contextualSpacing/>
    </w:pPr>
  </w:style>
  <w:style w:type="table" w:styleId="TableGrid">
    <w:name w:val="Table Grid"/>
    <w:basedOn w:val="TableNormal"/>
    <w:uiPriority w:val="39"/>
    <w:rsid w:val="00DC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35496"/>
    <w:pPr>
      <w:numPr>
        <w:numId w:val="9"/>
      </w:numPr>
    </w:pPr>
  </w:style>
  <w:style w:type="numbering" w:customStyle="1" w:styleId="CurrentList2">
    <w:name w:val="Current List2"/>
    <w:uiPriority w:val="99"/>
    <w:rsid w:val="00B35496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B60AE6"/>
    <w:rPr>
      <w:color w:val="808080"/>
    </w:rPr>
  </w:style>
  <w:style w:type="numbering" w:customStyle="1" w:styleId="CurrentList3">
    <w:name w:val="Current List3"/>
    <w:uiPriority w:val="99"/>
    <w:rsid w:val="00DC1581"/>
    <w:pPr>
      <w:numPr>
        <w:numId w:val="13"/>
      </w:numPr>
    </w:pPr>
  </w:style>
  <w:style w:type="numbering" w:customStyle="1" w:styleId="CurrentList4">
    <w:name w:val="Current List4"/>
    <w:uiPriority w:val="99"/>
    <w:rsid w:val="00DC1581"/>
    <w:pPr>
      <w:numPr>
        <w:numId w:val="14"/>
      </w:numPr>
    </w:pPr>
  </w:style>
  <w:style w:type="numbering" w:customStyle="1" w:styleId="CurrentList5">
    <w:name w:val="Current List5"/>
    <w:uiPriority w:val="99"/>
    <w:rsid w:val="00DC1581"/>
    <w:pPr>
      <w:numPr>
        <w:numId w:val="16"/>
      </w:numPr>
    </w:pPr>
  </w:style>
  <w:style w:type="numbering" w:customStyle="1" w:styleId="CurrentList6">
    <w:name w:val="Current List6"/>
    <w:uiPriority w:val="99"/>
    <w:rsid w:val="00DC1581"/>
    <w:pPr>
      <w:numPr>
        <w:numId w:val="17"/>
      </w:numPr>
    </w:pPr>
  </w:style>
  <w:style w:type="numbering" w:customStyle="1" w:styleId="CurrentList7">
    <w:name w:val="Current List7"/>
    <w:uiPriority w:val="99"/>
    <w:rsid w:val="00DC1581"/>
    <w:pPr>
      <w:numPr>
        <w:numId w:val="1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3614"/>
    <w:rPr>
      <w:rFonts w:cs="Times New Roman"/>
    </w:rPr>
  </w:style>
  <w:style w:type="character" w:customStyle="1" w:styleId="apple-converted-space">
    <w:name w:val="apple-converted-space"/>
    <w:basedOn w:val="DefaultParagraphFont"/>
    <w:rsid w:val="00606F76"/>
  </w:style>
  <w:style w:type="character" w:customStyle="1" w:styleId="katex-mathml">
    <w:name w:val="katex-mathml"/>
    <w:basedOn w:val="DefaultParagraphFont"/>
    <w:rsid w:val="00606F76"/>
  </w:style>
  <w:style w:type="character" w:customStyle="1" w:styleId="mord">
    <w:name w:val="mord"/>
    <w:basedOn w:val="DefaultParagraphFont"/>
    <w:rsid w:val="0060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409735-F2FF-854F-808F-DE266DF6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University Abu Dhabi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Petrosino</dc:creator>
  <cp:keywords/>
  <dc:description/>
  <cp:lastModifiedBy>Jon Sprouse</cp:lastModifiedBy>
  <cp:revision>19</cp:revision>
  <dcterms:created xsi:type="dcterms:W3CDTF">2022-03-27T14:21:00Z</dcterms:created>
  <dcterms:modified xsi:type="dcterms:W3CDTF">2023-10-15T02:25:00Z</dcterms:modified>
</cp:coreProperties>
</file>